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C65ED" w14:textId="22250038" w:rsidR="00877656" w:rsidRPr="00575471" w:rsidRDefault="00121824" w:rsidP="00761065">
      <w:pPr>
        <w:tabs>
          <w:tab w:val="decimal" w:pos="3800"/>
        </w:tabs>
        <w:ind w:firstLine="360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FA798CF" wp14:editId="4A89C3A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656">
        <w:rPr>
          <w:rFonts w:ascii="Arial" w:hAnsi="Arial" w:cs="Arial"/>
          <w:b/>
          <w:sz w:val="22"/>
          <w:szCs w:val="22"/>
        </w:rPr>
        <w:t xml:space="preserve">   </w:t>
      </w:r>
    </w:p>
    <w:p w14:paraId="48AF3167" w14:textId="77777777" w:rsidR="00877656" w:rsidRPr="00237FAA" w:rsidRDefault="00877656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04072373" w14:textId="77777777" w:rsidR="00877656" w:rsidRPr="00546520" w:rsidRDefault="00877656" w:rsidP="00761065">
      <w:pPr>
        <w:rPr>
          <w:rFonts w:ascii="Arial" w:hAnsi="Arial" w:cs="Arial"/>
          <w:b/>
          <w:sz w:val="22"/>
          <w:szCs w:val="22"/>
        </w:rPr>
      </w:pPr>
    </w:p>
    <w:p w14:paraId="20E79CE4" w14:textId="3CCE24B3" w:rsidR="00877656" w:rsidRPr="00546520" w:rsidRDefault="00877656" w:rsidP="007610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ΑΡ.ΠΡΩΤ. </w:t>
      </w:r>
      <w:r w:rsidR="00797564">
        <w:rPr>
          <w:rFonts w:ascii="Arial" w:hAnsi="Arial" w:cs="Arial"/>
          <w:b/>
          <w:sz w:val="22"/>
          <w:szCs w:val="22"/>
        </w:rPr>
        <w:t>267</w:t>
      </w:r>
    </w:p>
    <w:p w14:paraId="707A8D73" w14:textId="4B62B075" w:rsidR="00877656" w:rsidRDefault="00A105BB" w:rsidP="007610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ΗΜΕΡ/ΝΙΑ:</w:t>
      </w:r>
      <w:r w:rsidR="00797564">
        <w:rPr>
          <w:rFonts w:ascii="Arial" w:hAnsi="Arial" w:cs="Arial"/>
          <w:b/>
          <w:sz w:val="22"/>
          <w:szCs w:val="22"/>
        </w:rPr>
        <w:t xml:space="preserve"> 16/02/2018</w:t>
      </w:r>
    </w:p>
    <w:p w14:paraId="28915E94" w14:textId="77777777" w:rsidR="00877656" w:rsidRPr="00546520" w:rsidRDefault="00877656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14:paraId="6BE61986" w14:textId="77777777" w:rsidR="00877656" w:rsidRPr="00546520" w:rsidRDefault="00877656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546520">
        <w:rPr>
          <w:rFonts w:ascii="Arial" w:hAnsi="Arial" w:cs="Arial"/>
          <w:b/>
          <w:sz w:val="22"/>
          <w:szCs w:val="22"/>
          <w:lang w:val="en-US"/>
        </w:rPr>
        <w:t>N</w:t>
      </w:r>
    </w:p>
    <w:p w14:paraId="756E07A3" w14:textId="77777777" w:rsidR="00877656" w:rsidRPr="00546520" w:rsidRDefault="00877656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14:paraId="1927F007" w14:textId="77777777" w:rsidR="00877656" w:rsidRPr="00E92A58" w:rsidRDefault="00877656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14:paraId="2C30011B" w14:textId="77777777" w:rsidR="00877656" w:rsidRPr="00546520" w:rsidRDefault="00877656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14:paraId="48A72400" w14:textId="77777777" w:rsidR="00877656" w:rsidRPr="00E92A58" w:rsidRDefault="00877656" w:rsidP="00761065">
      <w:pPr>
        <w:ind w:left="2880" w:firstLine="720"/>
        <w:rPr>
          <w:rFonts w:ascii="Arial" w:hAnsi="Arial" w:cs="Arial"/>
          <w:b/>
          <w:sz w:val="22"/>
          <w:szCs w:val="22"/>
        </w:rPr>
      </w:pPr>
    </w:p>
    <w:p w14:paraId="4F1D00DF" w14:textId="77777777" w:rsidR="00877656" w:rsidRPr="00546520" w:rsidRDefault="00877656" w:rsidP="00761065">
      <w:pPr>
        <w:ind w:left="2880" w:firstLine="720"/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</w:t>
      </w:r>
      <w:r w:rsidRPr="00546520">
        <w:rPr>
          <w:rFonts w:ascii="Arial" w:hAnsi="Arial" w:cs="Arial"/>
          <w:b/>
          <w:sz w:val="22"/>
          <w:szCs w:val="22"/>
          <w:u w:val="single"/>
        </w:rPr>
        <w:t>Προς:</w:t>
      </w:r>
      <w:r w:rsidRPr="00546520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14:paraId="26B741EE" w14:textId="77777777" w:rsidR="00877656" w:rsidRPr="00546520" w:rsidRDefault="00877656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ΝΙΚΟΛΑΟΣ</w:t>
      </w:r>
    </w:p>
    <w:p w14:paraId="5F6915E9" w14:textId="77777777" w:rsidR="00877656" w:rsidRPr="00546520" w:rsidRDefault="00877656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ΚΙΜΠΙΖΗ ΜΑΡΙΑ</w:t>
      </w:r>
    </w:p>
    <w:p w14:paraId="5D7A6C4D" w14:textId="77777777" w:rsidR="00877656" w:rsidRPr="00546520" w:rsidRDefault="00877656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ΜΕΘΕΝΙΤΗΣ ΒΑΣΙΛΕΙΟΣ</w:t>
      </w:r>
    </w:p>
    <w:p w14:paraId="3C99ABF3" w14:textId="77777777" w:rsidR="00877656" w:rsidRPr="00546520" w:rsidRDefault="00877656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ΠΑΠΑΣΙΔΕΡΗΣ ΑΝΑΣΤΑΣΙΟΣ</w:t>
      </w:r>
    </w:p>
    <w:p w14:paraId="6E666B48" w14:textId="77777777" w:rsidR="00877656" w:rsidRPr="00546520" w:rsidRDefault="00877656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ΓΕΩΡΓΙΟΣ</w:t>
      </w:r>
    </w:p>
    <w:p w14:paraId="6A2E9979" w14:textId="77777777" w:rsidR="00877656" w:rsidRPr="00546520" w:rsidRDefault="00877656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ΓΙΑΝΝΑΚΗΣ ΓΕΩΡΓΙΟΣ</w:t>
      </w:r>
    </w:p>
    <w:p w14:paraId="18C29B97" w14:textId="77777777" w:rsidR="00877656" w:rsidRPr="00546520" w:rsidRDefault="00877656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ΜΠΕΗΣ ΛΕΩΝΙΔΑΣ</w:t>
      </w:r>
    </w:p>
    <w:p w14:paraId="7CD7A128" w14:textId="77777777" w:rsidR="00877656" w:rsidRPr="00546520" w:rsidRDefault="00877656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ΑΝΔΡΙΚΟΠΟΥΛΟΥ ΟΛΓΑ</w:t>
      </w:r>
    </w:p>
    <w:p w14:paraId="774E694C" w14:textId="77777777" w:rsidR="00877656" w:rsidRPr="00546520" w:rsidRDefault="00877656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ΨΩΜΑ ΕΝΤΗ</w:t>
      </w:r>
    </w:p>
    <w:p w14:paraId="162A8CDC" w14:textId="77777777" w:rsidR="00877656" w:rsidRPr="00546520" w:rsidRDefault="00877656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 ΚΑΛΗ</w:t>
      </w:r>
    </w:p>
    <w:p w14:paraId="796A9E53" w14:textId="77777777" w:rsidR="00877656" w:rsidRPr="00546520" w:rsidRDefault="00877656" w:rsidP="00761065">
      <w:pPr>
        <w:tabs>
          <w:tab w:val="decimal" w:pos="3800"/>
        </w:tabs>
        <w:ind w:left="5520"/>
        <w:rPr>
          <w:rFonts w:ascii="Arial" w:hAnsi="Arial" w:cs="Arial"/>
          <w:sz w:val="22"/>
          <w:szCs w:val="22"/>
        </w:rPr>
      </w:pPr>
    </w:p>
    <w:p w14:paraId="0A48BE28" w14:textId="77777777" w:rsidR="00877656" w:rsidRPr="00546520" w:rsidRDefault="00877656" w:rsidP="00761065">
      <w:pPr>
        <w:ind w:left="4800" w:right="-171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Τα Αναπληρωματικά μέλη του Δ.Σ.</w:t>
      </w:r>
    </w:p>
    <w:p w14:paraId="23B3BC81" w14:textId="77777777" w:rsidR="00877656" w:rsidRPr="00546520" w:rsidRDefault="00877656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ΔΡΙΤΣΑΣ ΧΡΗΣΤΟΣ</w:t>
      </w:r>
    </w:p>
    <w:p w14:paraId="41536EA4" w14:textId="77777777" w:rsidR="00877656" w:rsidRPr="00546520" w:rsidRDefault="00877656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ΚΑΒΑΣΑΚΑΛΗΣ</w:t>
      </w:r>
      <w:r w:rsidRPr="00546520">
        <w:rPr>
          <w:rFonts w:ascii="Arial" w:hAnsi="Arial" w:cs="Arial"/>
          <w:sz w:val="20"/>
          <w:szCs w:val="20"/>
        </w:rPr>
        <w:tab/>
        <w:t>ΓΕΩΡΓΙΟΣ</w:t>
      </w:r>
    </w:p>
    <w:p w14:paraId="38C851E2" w14:textId="77777777" w:rsidR="00877656" w:rsidRPr="00546520" w:rsidRDefault="00877656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 ΖΩΗ</w:t>
      </w:r>
    </w:p>
    <w:p w14:paraId="77FA2FCD" w14:textId="77777777" w:rsidR="00877656" w:rsidRPr="00546520" w:rsidRDefault="00877656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ΣΤΑΜΠΕΛΟΣ ΘΕΟΦΑΝΗΣ</w:t>
      </w:r>
    </w:p>
    <w:p w14:paraId="5408D078" w14:textId="77777777" w:rsidR="00877656" w:rsidRPr="00546520" w:rsidRDefault="00877656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ΜΑΝΤΑΛΑΣ ΧΡΗΣΤΟΣ</w:t>
      </w:r>
    </w:p>
    <w:p w14:paraId="71327551" w14:textId="77777777" w:rsidR="00877656" w:rsidRPr="00546520" w:rsidRDefault="00877656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ΓΚΛΙΑΤΗΣ ΔΗΜΗΤΡΙΟΣ</w:t>
      </w:r>
    </w:p>
    <w:p w14:paraId="37CB8994" w14:textId="77777777" w:rsidR="00877656" w:rsidRPr="00546520" w:rsidRDefault="00877656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 ΘΑΛΕΙΑ</w:t>
      </w:r>
    </w:p>
    <w:p w14:paraId="1669D500" w14:textId="77777777" w:rsidR="00877656" w:rsidRPr="00546520" w:rsidRDefault="00877656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ΚΑΚΑΡΝΑΚΗΣ ΚΩΝΣΤΑΝΤΙΝΟΣ</w:t>
      </w:r>
    </w:p>
    <w:p w14:paraId="751D197E" w14:textId="77777777" w:rsidR="00877656" w:rsidRPr="00546520" w:rsidRDefault="00877656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ΜΟΥΛΑ ΣΟΦΙΑ</w:t>
      </w:r>
    </w:p>
    <w:p w14:paraId="7867F553" w14:textId="77777777" w:rsidR="00877656" w:rsidRPr="00546520" w:rsidRDefault="00877656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ΠΕΤΟΥΡΗΣ ΑΠΟΣΤΟΛΟΣ</w:t>
      </w:r>
    </w:p>
    <w:p w14:paraId="473B696A" w14:textId="428C9C7B" w:rsidR="00877656" w:rsidRDefault="00877656" w:rsidP="0076106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46520">
        <w:rPr>
          <w:rFonts w:ascii="Arial" w:hAnsi="Arial" w:cs="Arial"/>
          <w:sz w:val="22"/>
          <w:szCs w:val="22"/>
        </w:rPr>
        <w:tab/>
        <w:t xml:space="preserve">Παρακαλούμε, όπως προσέλθετε στην Αίθουσα Συνεδριάσεων «Ιατρού Μαρίας Γιάννη – </w:t>
      </w:r>
      <w:proofErr w:type="spellStart"/>
      <w:r w:rsidRPr="00EE04CD">
        <w:rPr>
          <w:rFonts w:ascii="Arial" w:hAnsi="Arial" w:cs="Arial"/>
          <w:sz w:val="22"/>
          <w:szCs w:val="22"/>
        </w:rPr>
        <w:t>Πίντζου</w:t>
      </w:r>
      <w:proofErr w:type="spellEnd"/>
      <w:r w:rsidRPr="00EE04CD">
        <w:rPr>
          <w:rFonts w:ascii="Arial" w:hAnsi="Arial" w:cs="Arial"/>
          <w:sz w:val="22"/>
          <w:szCs w:val="22"/>
        </w:rPr>
        <w:t xml:space="preserve">» του </w:t>
      </w:r>
      <w:r w:rsidRPr="004E6E26">
        <w:rPr>
          <w:rFonts w:ascii="Arial" w:hAnsi="Arial" w:cs="Arial"/>
          <w:sz w:val="22"/>
          <w:szCs w:val="22"/>
        </w:rPr>
        <w:t xml:space="preserve">Δημαρχείου </w:t>
      </w:r>
      <w:r w:rsidRPr="0013777E">
        <w:rPr>
          <w:rFonts w:ascii="Arial" w:hAnsi="Arial" w:cs="Arial"/>
          <w:sz w:val="22"/>
          <w:szCs w:val="22"/>
        </w:rPr>
        <w:t xml:space="preserve">Μαρκοπούλου την </w:t>
      </w:r>
      <w:r w:rsidR="00B87D8C">
        <w:rPr>
          <w:rFonts w:ascii="Arial" w:hAnsi="Arial" w:cs="Arial"/>
          <w:b/>
          <w:sz w:val="22"/>
          <w:szCs w:val="22"/>
          <w:u w:val="single"/>
        </w:rPr>
        <w:t xml:space="preserve">Τρίτη </w:t>
      </w:r>
      <w:r w:rsidR="00A105BB" w:rsidRPr="0013777E">
        <w:rPr>
          <w:rFonts w:ascii="Arial" w:hAnsi="Arial" w:cs="Arial"/>
          <w:b/>
          <w:sz w:val="22"/>
          <w:szCs w:val="22"/>
          <w:u w:val="single"/>
        </w:rPr>
        <w:t>2</w:t>
      </w:r>
      <w:r w:rsidR="0013777E" w:rsidRPr="0013777E">
        <w:rPr>
          <w:rFonts w:ascii="Arial" w:hAnsi="Arial" w:cs="Arial"/>
          <w:b/>
          <w:sz w:val="22"/>
          <w:szCs w:val="22"/>
          <w:u w:val="single"/>
        </w:rPr>
        <w:t>0</w:t>
      </w:r>
      <w:r w:rsidR="00D77143" w:rsidRPr="0013777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3777E" w:rsidRPr="0013777E">
        <w:rPr>
          <w:rFonts w:ascii="Arial" w:hAnsi="Arial" w:cs="Arial"/>
          <w:b/>
          <w:sz w:val="22"/>
          <w:szCs w:val="22"/>
          <w:u w:val="single"/>
        </w:rPr>
        <w:t>Φεβρουαρίου</w:t>
      </w:r>
      <w:r w:rsidR="00A105BB" w:rsidRPr="0013777E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13777E" w:rsidRPr="0013777E">
        <w:rPr>
          <w:rFonts w:ascii="Arial" w:hAnsi="Arial" w:cs="Arial"/>
          <w:b/>
          <w:sz w:val="22"/>
          <w:szCs w:val="22"/>
          <w:u w:val="single"/>
        </w:rPr>
        <w:t>8</w:t>
      </w:r>
      <w:r w:rsidR="00E541C5" w:rsidRPr="0013777E">
        <w:rPr>
          <w:rFonts w:ascii="Arial" w:hAnsi="Arial" w:cs="Arial"/>
          <w:b/>
          <w:sz w:val="22"/>
          <w:szCs w:val="22"/>
          <w:u w:val="single"/>
        </w:rPr>
        <w:t xml:space="preserve"> και ώρα 13</w:t>
      </w:r>
      <w:r w:rsidRPr="0013777E">
        <w:rPr>
          <w:rFonts w:ascii="Arial" w:hAnsi="Arial" w:cs="Arial"/>
          <w:b/>
          <w:sz w:val="22"/>
          <w:szCs w:val="22"/>
          <w:u w:val="single"/>
        </w:rPr>
        <w:t xml:space="preserve">:30΄, </w:t>
      </w:r>
      <w:r w:rsidRPr="0013777E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5C1DE2" w:rsidRPr="0013777E">
        <w:rPr>
          <w:rFonts w:ascii="Arial" w:hAnsi="Arial" w:cs="Arial"/>
          <w:sz w:val="22"/>
          <w:szCs w:val="22"/>
        </w:rPr>
        <w:t>τρίτη (3</w:t>
      </w:r>
      <w:r w:rsidRPr="0013777E">
        <w:rPr>
          <w:rFonts w:ascii="Arial" w:hAnsi="Arial" w:cs="Arial"/>
          <w:sz w:val="22"/>
          <w:szCs w:val="22"/>
          <w:vertAlign w:val="superscript"/>
        </w:rPr>
        <w:t>η</w:t>
      </w:r>
      <w:r w:rsidRPr="0013777E">
        <w:rPr>
          <w:rFonts w:ascii="Arial" w:hAnsi="Arial" w:cs="Arial"/>
          <w:sz w:val="22"/>
          <w:szCs w:val="22"/>
        </w:rPr>
        <w:t>)</w:t>
      </w:r>
      <w:r w:rsidRPr="004E6E26">
        <w:rPr>
          <w:rFonts w:ascii="Arial" w:hAnsi="Arial" w:cs="Arial"/>
          <w:sz w:val="22"/>
          <w:szCs w:val="22"/>
        </w:rPr>
        <w:t xml:space="preserve"> συνεδρίαση του Ν.Π.Δ.Δ., για την συζήτηση και λήψη απόφασης επί των κατωτέρω θεμάτων της ημερήσιας διάταξης:</w:t>
      </w:r>
    </w:p>
    <w:p w14:paraId="58F8BF40" w14:textId="70FE05E9" w:rsidR="00BC6148" w:rsidRDefault="00BC6148" w:rsidP="00DE0829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ψήφιση 2</w:t>
      </w:r>
      <w:r w:rsidRPr="00BC6148">
        <w:rPr>
          <w:rFonts w:ascii="Arial" w:hAnsi="Arial" w:cs="Arial"/>
          <w:sz w:val="22"/>
          <w:szCs w:val="22"/>
          <w:vertAlign w:val="superscript"/>
        </w:rPr>
        <w:t>ης</w:t>
      </w:r>
      <w:r>
        <w:rPr>
          <w:rFonts w:ascii="Arial" w:hAnsi="Arial" w:cs="Arial"/>
          <w:sz w:val="22"/>
          <w:szCs w:val="22"/>
        </w:rPr>
        <w:t xml:space="preserve"> αναμόρφωσης προϋπολογισμού έτους 2018.</w:t>
      </w:r>
    </w:p>
    <w:p w14:paraId="4B3222F3" w14:textId="6C6C8933" w:rsidR="00F73FE0" w:rsidRDefault="00F73FE0" w:rsidP="00DE0829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προγραμματισμό </w:t>
      </w:r>
      <w:r w:rsidR="00D451D9">
        <w:rPr>
          <w:rFonts w:ascii="Arial" w:hAnsi="Arial" w:cs="Arial"/>
          <w:sz w:val="22"/>
          <w:szCs w:val="22"/>
        </w:rPr>
        <w:t xml:space="preserve">προσλήψεων </w:t>
      </w:r>
      <w:r>
        <w:rPr>
          <w:rFonts w:ascii="Arial" w:hAnsi="Arial" w:cs="Arial"/>
          <w:sz w:val="22"/>
          <w:szCs w:val="22"/>
        </w:rPr>
        <w:t xml:space="preserve">προσωπικού </w:t>
      </w:r>
      <w:r w:rsidR="00D451D9">
        <w:rPr>
          <w:rFonts w:ascii="Arial" w:hAnsi="Arial" w:cs="Arial"/>
          <w:sz w:val="22"/>
          <w:szCs w:val="22"/>
        </w:rPr>
        <w:t xml:space="preserve">με σχέση εργασίας ΙΔΟΧ με κάλυψη δαπάνης υπό την μορφή αντίτιμου, έτους </w:t>
      </w:r>
      <w:r>
        <w:rPr>
          <w:rFonts w:ascii="Arial" w:hAnsi="Arial" w:cs="Arial"/>
          <w:sz w:val="22"/>
          <w:szCs w:val="22"/>
        </w:rPr>
        <w:t>2018</w:t>
      </w:r>
      <w:r w:rsidR="0060586A" w:rsidRPr="0060586A">
        <w:rPr>
          <w:rFonts w:ascii="Arial" w:hAnsi="Arial" w:cs="Arial"/>
          <w:sz w:val="22"/>
          <w:szCs w:val="22"/>
        </w:rPr>
        <w:t>.</w:t>
      </w:r>
    </w:p>
    <w:p w14:paraId="7C90A89A" w14:textId="0A1B5450" w:rsidR="00D451D9" w:rsidRDefault="00D451D9" w:rsidP="00D451D9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προγραμματισμό προσλήψεων προσωπικού με σχέση εργασίας ΙΔΟΧ με κάλυψη δαπάνης από ίδιους πόρους, έτους 2018</w:t>
      </w:r>
      <w:r w:rsidRPr="0060586A">
        <w:rPr>
          <w:rFonts w:ascii="Arial" w:hAnsi="Arial" w:cs="Arial"/>
          <w:sz w:val="22"/>
          <w:szCs w:val="22"/>
        </w:rPr>
        <w:t>.</w:t>
      </w:r>
    </w:p>
    <w:p w14:paraId="557E29AC" w14:textId="52A9B343" w:rsidR="00D451D9" w:rsidRDefault="00D451D9" w:rsidP="00D451D9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προγραμματισμό προσλήψεων προσωπικού με σύμβαση μίσθωσης έργου, με κάλυψη δαπάνης υπό την μορφή αντίτιμου, έτους 2018</w:t>
      </w:r>
      <w:r w:rsidRPr="0060586A">
        <w:rPr>
          <w:rFonts w:ascii="Arial" w:hAnsi="Arial" w:cs="Arial"/>
          <w:sz w:val="22"/>
          <w:szCs w:val="22"/>
        </w:rPr>
        <w:t>.</w:t>
      </w:r>
    </w:p>
    <w:p w14:paraId="797CF233" w14:textId="76082045" w:rsidR="00D451D9" w:rsidRPr="00D451D9" w:rsidRDefault="00D451D9" w:rsidP="00D451D9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προγραμματισμό προσλήψεων προσωπικού με σύμβαση μίσθωσης έργου, με κάλυψη δαπάνης από ίδιους πόρους, έτους 2018</w:t>
      </w:r>
      <w:r w:rsidRPr="0060586A">
        <w:rPr>
          <w:rFonts w:ascii="Arial" w:hAnsi="Arial" w:cs="Arial"/>
          <w:sz w:val="22"/>
          <w:szCs w:val="22"/>
        </w:rPr>
        <w:t>.</w:t>
      </w:r>
    </w:p>
    <w:p w14:paraId="6200F164" w14:textId="5BFE0479" w:rsidR="00020B78" w:rsidRDefault="00020B78" w:rsidP="00DE0829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</w:t>
      </w:r>
      <w:r w:rsidR="00B9586B">
        <w:rPr>
          <w:rFonts w:ascii="Arial" w:hAnsi="Arial" w:cs="Arial"/>
          <w:sz w:val="22"/>
          <w:szCs w:val="22"/>
        </w:rPr>
        <w:t xml:space="preserve">απόφασης για έγκριση προγραμματισμού πρόσληψης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τακτικού </w:t>
      </w:r>
      <w:r w:rsidR="00B9586B">
        <w:rPr>
          <w:rFonts w:ascii="Arial" w:hAnsi="Arial" w:cs="Arial"/>
          <w:sz w:val="22"/>
          <w:szCs w:val="22"/>
        </w:rPr>
        <w:t>προσωπικού</w:t>
      </w:r>
      <w:r w:rsidR="002C7D73">
        <w:rPr>
          <w:rFonts w:ascii="Arial" w:hAnsi="Arial" w:cs="Arial"/>
          <w:sz w:val="22"/>
          <w:szCs w:val="22"/>
        </w:rPr>
        <w:t>.</w:t>
      </w:r>
    </w:p>
    <w:p w14:paraId="08E3990B" w14:textId="444E2C59" w:rsidR="00665255" w:rsidRPr="00665255" w:rsidRDefault="00665255" w:rsidP="00665255">
      <w:pPr>
        <w:pStyle w:val="a3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65255">
        <w:rPr>
          <w:rFonts w:ascii="Arial" w:hAnsi="Arial" w:cs="Arial"/>
          <w:sz w:val="22"/>
          <w:szCs w:val="22"/>
        </w:rPr>
        <w:t>Λήψη απόφασης για έγκριση πρωτοκόλλων παραλαβής υπηρεσιών.</w:t>
      </w:r>
    </w:p>
    <w:p w14:paraId="0F89AA6F" w14:textId="6D25C522" w:rsidR="00927E26" w:rsidRDefault="00927E26" w:rsidP="00DE0829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εγγραφές/διαγραφές παιδιών στα μητρώα των Δημοτικών Παιδικών Σταθμών Μαρκοπούλου</w:t>
      </w:r>
      <w:r w:rsidR="009B55D8">
        <w:rPr>
          <w:rFonts w:ascii="Arial" w:hAnsi="Arial" w:cs="Arial"/>
          <w:sz w:val="22"/>
          <w:szCs w:val="22"/>
        </w:rPr>
        <w:t>, κατόπιν αιτήσεων γονέων</w:t>
      </w:r>
      <w:r>
        <w:rPr>
          <w:rFonts w:ascii="Arial" w:hAnsi="Arial" w:cs="Arial"/>
          <w:sz w:val="22"/>
          <w:szCs w:val="22"/>
        </w:rPr>
        <w:t>.</w:t>
      </w:r>
    </w:p>
    <w:p w14:paraId="6BFFB831" w14:textId="42CF1DD4" w:rsidR="00927E26" w:rsidRDefault="00927E26" w:rsidP="00DE0829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μειώσεις/ απαλλαγές τροφείων κατόπιν αιτήσεων γονέων.</w:t>
      </w:r>
    </w:p>
    <w:p w14:paraId="52A19EC3" w14:textId="01B996B9" w:rsidR="00877656" w:rsidRDefault="00927E26" w:rsidP="009B55D8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πρακτική άσκηση σπουδάστριας στους Δημοτικούς Παιδικούς Σταθμούς Μαρκοπούλου.</w:t>
      </w:r>
    </w:p>
    <w:p w14:paraId="04B32B8C" w14:textId="09E47249" w:rsidR="00B87D8C" w:rsidRPr="00665255" w:rsidRDefault="00B87D8C" w:rsidP="00B87D8C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65255">
        <w:rPr>
          <w:rFonts w:ascii="Arial" w:hAnsi="Arial" w:cs="Arial"/>
          <w:sz w:val="22"/>
          <w:szCs w:val="22"/>
        </w:rPr>
        <w:t>Λήψη απ</w:t>
      </w:r>
      <w:r w:rsidR="00665255" w:rsidRPr="00665255">
        <w:rPr>
          <w:rFonts w:ascii="Arial" w:hAnsi="Arial" w:cs="Arial"/>
          <w:sz w:val="22"/>
          <w:szCs w:val="22"/>
        </w:rPr>
        <w:t>όφασης για</w:t>
      </w:r>
      <w:r w:rsidR="002C7D73">
        <w:rPr>
          <w:rFonts w:ascii="Arial" w:hAnsi="Arial" w:cs="Arial"/>
          <w:sz w:val="22"/>
          <w:szCs w:val="22"/>
        </w:rPr>
        <w:t xml:space="preserve"> έγκριση</w:t>
      </w:r>
      <w:r w:rsidR="00665255" w:rsidRPr="00665255">
        <w:rPr>
          <w:rFonts w:ascii="Arial" w:hAnsi="Arial" w:cs="Arial"/>
          <w:sz w:val="22"/>
          <w:szCs w:val="22"/>
        </w:rPr>
        <w:t xml:space="preserve"> υποβολή</w:t>
      </w:r>
      <w:r w:rsidR="002C7D73">
        <w:rPr>
          <w:rFonts w:ascii="Arial" w:hAnsi="Arial" w:cs="Arial"/>
          <w:sz w:val="22"/>
          <w:szCs w:val="22"/>
        </w:rPr>
        <w:t>ς</w:t>
      </w:r>
      <w:r w:rsidR="00665255" w:rsidRPr="00665255">
        <w:rPr>
          <w:rFonts w:ascii="Arial" w:hAnsi="Arial" w:cs="Arial"/>
          <w:sz w:val="22"/>
          <w:szCs w:val="22"/>
        </w:rPr>
        <w:t xml:space="preserve"> αιτήματος προς το</w:t>
      </w:r>
      <w:r w:rsidRPr="00665255">
        <w:rPr>
          <w:rFonts w:ascii="Arial" w:hAnsi="Arial" w:cs="Arial"/>
          <w:sz w:val="22"/>
          <w:szCs w:val="22"/>
        </w:rPr>
        <w:t xml:space="preserve"> Δήμο </w:t>
      </w:r>
      <w:r w:rsidR="00665255" w:rsidRPr="00665255">
        <w:rPr>
          <w:rFonts w:ascii="Arial" w:hAnsi="Arial" w:cs="Arial"/>
          <w:sz w:val="22"/>
          <w:szCs w:val="22"/>
        </w:rPr>
        <w:t>Μαρκοπούλου για διάθεση αιθουσών στα κτίρια «</w:t>
      </w:r>
      <w:proofErr w:type="spellStart"/>
      <w:r w:rsidR="00665255" w:rsidRPr="00665255">
        <w:rPr>
          <w:rFonts w:ascii="Arial" w:hAnsi="Arial" w:cs="Arial"/>
          <w:sz w:val="22"/>
          <w:szCs w:val="22"/>
        </w:rPr>
        <w:t>Παπουλάκος</w:t>
      </w:r>
      <w:proofErr w:type="spellEnd"/>
      <w:r w:rsidR="00665255" w:rsidRPr="00665255">
        <w:rPr>
          <w:rFonts w:ascii="Arial" w:hAnsi="Arial" w:cs="Arial"/>
          <w:sz w:val="22"/>
          <w:szCs w:val="22"/>
        </w:rPr>
        <w:t>» και «</w:t>
      </w:r>
      <w:proofErr w:type="spellStart"/>
      <w:r w:rsidR="00665255" w:rsidRPr="00665255">
        <w:rPr>
          <w:rFonts w:ascii="Arial" w:hAnsi="Arial" w:cs="Arial"/>
          <w:sz w:val="22"/>
          <w:szCs w:val="22"/>
        </w:rPr>
        <w:t>Πολυχώρος</w:t>
      </w:r>
      <w:proofErr w:type="spellEnd"/>
      <w:r w:rsidR="00665255" w:rsidRPr="00665255">
        <w:rPr>
          <w:rFonts w:ascii="Arial" w:hAnsi="Arial" w:cs="Arial"/>
          <w:sz w:val="22"/>
          <w:szCs w:val="22"/>
        </w:rPr>
        <w:t xml:space="preserve"> Πόρτο Ράφτη».</w:t>
      </w:r>
    </w:p>
    <w:p w14:paraId="0E2EE26B" w14:textId="7C7646DE" w:rsidR="00B87D8C" w:rsidRPr="00665255" w:rsidRDefault="00797564" w:rsidP="00797564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65255">
        <w:rPr>
          <w:rFonts w:ascii="Arial" w:hAnsi="Arial" w:cs="Arial"/>
          <w:sz w:val="22"/>
          <w:szCs w:val="22"/>
        </w:rPr>
        <w:t>Λήψη απόφασης για προγραμματισμό πολιτιστικών εκπαιδευτικών εκδηλώσεων και εκθέσεων.</w:t>
      </w:r>
    </w:p>
    <w:p w14:paraId="1D547370" w14:textId="77777777" w:rsidR="00877656" w:rsidRDefault="00877656" w:rsidP="00761065">
      <w:pPr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Η ΠΡΟΕΔΡΟΣ</w:t>
      </w:r>
      <w:r>
        <w:rPr>
          <w:rFonts w:ascii="Arial" w:hAnsi="Arial" w:cs="Arial"/>
          <w:b/>
          <w:sz w:val="22"/>
          <w:szCs w:val="22"/>
        </w:rPr>
        <w:t xml:space="preserve"> ΤΟΥ Ν.Π.Δ.Δ. «ΒΡΑΥΡΩΝΙΟΣ»</w:t>
      </w:r>
    </w:p>
    <w:p w14:paraId="4BDD45EF" w14:textId="77777777" w:rsidR="00877656" w:rsidRPr="00546520" w:rsidRDefault="00877656" w:rsidP="00761065">
      <w:pPr>
        <w:rPr>
          <w:rFonts w:ascii="Arial" w:hAnsi="Arial" w:cs="Arial"/>
          <w:b/>
          <w:sz w:val="22"/>
          <w:szCs w:val="22"/>
        </w:rPr>
      </w:pPr>
    </w:p>
    <w:p w14:paraId="1E01D8F9" w14:textId="2C41D76D" w:rsidR="00ED12E8" w:rsidRDefault="00877656" w:rsidP="00665255">
      <w:pPr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ΜΠΙΛΙΩ ΑΠ. ΔΡΙΤΣΑ</w:t>
      </w:r>
    </w:p>
    <w:sectPr w:rsidR="00ED12E8" w:rsidSect="00665255">
      <w:pgSz w:w="11906" w:h="16838"/>
      <w:pgMar w:top="284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1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F2863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6E687B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746FDD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0" w15:restartNumberingAfterBreak="0">
    <w:nsid w:val="645B55E2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8523908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20B78"/>
    <w:rsid w:val="000364CF"/>
    <w:rsid w:val="000378B5"/>
    <w:rsid w:val="000418AA"/>
    <w:rsid w:val="00042978"/>
    <w:rsid w:val="00091AA3"/>
    <w:rsid w:val="000A7C19"/>
    <w:rsid w:val="000C21E3"/>
    <w:rsid w:val="00121824"/>
    <w:rsid w:val="0013777E"/>
    <w:rsid w:val="001457AA"/>
    <w:rsid w:val="001555C9"/>
    <w:rsid w:val="00181D5D"/>
    <w:rsid w:val="0019237A"/>
    <w:rsid w:val="0019390C"/>
    <w:rsid w:val="001C50D1"/>
    <w:rsid w:val="001F3472"/>
    <w:rsid w:val="001F4BCB"/>
    <w:rsid w:val="0023337D"/>
    <w:rsid w:val="00237FAA"/>
    <w:rsid w:val="00244EC5"/>
    <w:rsid w:val="00252727"/>
    <w:rsid w:val="00256BC5"/>
    <w:rsid w:val="00265329"/>
    <w:rsid w:val="00271A9A"/>
    <w:rsid w:val="002C7D73"/>
    <w:rsid w:val="002E0BA1"/>
    <w:rsid w:val="002E40F3"/>
    <w:rsid w:val="00310139"/>
    <w:rsid w:val="00317059"/>
    <w:rsid w:val="0032572C"/>
    <w:rsid w:val="003404EE"/>
    <w:rsid w:val="00387003"/>
    <w:rsid w:val="00396864"/>
    <w:rsid w:val="003C0CC8"/>
    <w:rsid w:val="003D63E4"/>
    <w:rsid w:val="00445189"/>
    <w:rsid w:val="00472731"/>
    <w:rsid w:val="004A22CE"/>
    <w:rsid w:val="004B4D52"/>
    <w:rsid w:val="004E14BC"/>
    <w:rsid w:val="004E6E26"/>
    <w:rsid w:val="00541B4C"/>
    <w:rsid w:val="00546520"/>
    <w:rsid w:val="00575471"/>
    <w:rsid w:val="005765A2"/>
    <w:rsid w:val="005C0D95"/>
    <w:rsid w:val="005C1DE2"/>
    <w:rsid w:val="005C216F"/>
    <w:rsid w:val="00601B9D"/>
    <w:rsid w:val="0060586A"/>
    <w:rsid w:val="00624D6B"/>
    <w:rsid w:val="00632522"/>
    <w:rsid w:val="0064491A"/>
    <w:rsid w:val="00665255"/>
    <w:rsid w:val="006A03CF"/>
    <w:rsid w:val="006A0C5D"/>
    <w:rsid w:val="006A6810"/>
    <w:rsid w:val="006C3D91"/>
    <w:rsid w:val="006D419C"/>
    <w:rsid w:val="006E5AAA"/>
    <w:rsid w:val="00701BCF"/>
    <w:rsid w:val="00713EBE"/>
    <w:rsid w:val="007231B2"/>
    <w:rsid w:val="00761065"/>
    <w:rsid w:val="00781B0A"/>
    <w:rsid w:val="00783EF3"/>
    <w:rsid w:val="00797564"/>
    <w:rsid w:val="007D3012"/>
    <w:rsid w:val="007F6EF4"/>
    <w:rsid w:val="00856155"/>
    <w:rsid w:val="00864E0D"/>
    <w:rsid w:val="00877656"/>
    <w:rsid w:val="00883F0C"/>
    <w:rsid w:val="008F29C8"/>
    <w:rsid w:val="008F3F36"/>
    <w:rsid w:val="00903EE4"/>
    <w:rsid w:val="00927E26"/>
    <w:rsid w:val="00956885"/>
    <w:rsid w:val="00961A1E"/>
    <w:rsid w:val="00962F77"/>
    <w:rsid w:val="00973D35"/>
    <w:rsid w:val="009A0EDD"/>
    <w:rsid w:val="009B55D8"/>
    <w:rsid w:val="009E5092"/>
    <w:rsid w:val="009E6BA2"/>
    <w:rsid w:val="009F2B2C"/>
    <w:rsid w:val="00A05C51"/>
    <w:rsid w:val="00A105BB"/>
    <w:rsid w:val="00A50AE3"/>
    <w:rsid w:val="00A569EA"/>
    <w:rsid w:val="00A6308C"/>
    <w:rsid w:val="00A6349C"/>
    <w:rsid w:val="00A926EE"/>
    <w:rsid w:val="00A95268"/>
    <w:rsid w:val="00A97339"/>
    <w:rsid w:val="00AA7908"/>
    <w:rsid w:val="00AE04E5"/>
    <w:rsid w:val="00B06DF9"/>
    <w:rsid w:val="00B22A1C"/>
    <w:rsid w:val="00B31478"/>
    <w:rsid w:val="00B33B3E"/>
    <w:rsid w:val="00B459D7"/>
    <w:rsid w:val="00B55C52"/>
    <w:rsid w:val="00B81EEC"/>
    <w:rsid w:val="00B87D8C"/>
    <w:rsid w:val="00B9586B"/>
    <w:rsid w:val="00BB3F08"/>
    <w:rsid w:val="00BC29A9"/>
    <w:rsid w:val="00BC57A7"/>
    <w:rsid w:val="00BC6148"/>
    <w:rsid w:val="00BD0456"/>
    <w:rsid w:val="00C0609F"/>
    <w:rsid w:val="00C22D4F"/>
    <w:rsid w:val="00C60162"/>
    <w:rsid w:val="00C622B6"/>
    <w:rsid w:val="00C8241B"/>
    <w:rsid w:val="00C91F85"/>
    <w:rsid w:val="00CD6885"/>
    <w:rsid w:val="00D11F0B"/>
    <w:rsid w:val="00D22A90"/>
    <w:rsid w:val="00D3105C"/>
    <w:rsid w:val="00D451D9"/>
    <w:rsid w:val="00D67A06"/>
    <w:rsid w:val="00D77143"/>
    <w:rsid w:val="00DC06BD"/>
    <w:rsid w:val="00DE0829"/>
    <w:rsid w:val="00E0628F"/>
    <w:rsid w:val="00E12EEE"/>
    <w:rsid w:val="00E234CD"/>
    <w:rsid w:val="00E308EB"/>
    <w:rsid w:val="00E3542D"/>
    <w:rsid w:val="00E541C5"/>
    <w:rsid w:val="00E92A58"/>
    <w:rsid w:val="00E96493"/>
    <w:rsid w:val="00ED12E8"/>
    <w:rsid w:val="00EE04CD"/>
    <w:rsid w:val="00F01856"/>
    <w:rsid w:val="00F02500"/>
    <w:rsid w:val="00F26A3D"/>
    <w:rsid w:val="00F71232"/>
    <w:rsid w:val="00F73FE0"/>
    <w:rsid w:val="00F74C3D"/>
    <w:rsid w:val="00F7700D"/>
    <w:rsid w:val="00F773DA"/>
    <w:rsid w:val="00FA601B"/>
    <w:rsid w:val="00FB0B4C"/>
    <w:rsid w:val="00FB26D3"/>
    <w:rsid w:val="00FC4E20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9A8BC"/>
  <w15:docId w15:val="{88892EED-9779-4FE3-B396-1DAB0476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Vravronios Nomiko2</dc:creator>
  <cp:keywords/>
  <dc:description/>
  <cp:lastModifiedBy>Vravronios Nomiko2</cp:lastModifiedBy>
  <cp:revision>27</cp:revision>
  <cp:lastPrinted>2018-02-16T10:35:00Z</cp:lastPrinted>
  <dcterms:created xsi:type="dcterms:W3CDTF">2017-12-21T10:31:00Z</dcterms:created>
  <dcterms:modified xsi:type="dcterms:W3CDTF">2018-02-16T11:01:00Z</dcterms:modified>
</cp:coreProperties>
</file>